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FA" w:rsidRDefault="004154B6" w:rsidP="004154B6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обратиться к школьному психологу с ребёнком или без него! В отсутствии специалиста поставить в известность родителей, т.к. они несут ответственность за жизнь и здоровье своего ребёнка!</w:t>
      </w:r>
      <w:bookmarkStart w:id="0" w:name="_GoBack"/>
      <w:bookmarkEnd w:id="0"/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316"/>
        <w:gridCol w:w="5316"/>
      </w:tblGrid>
      <w:tr w:rsidR="004154B6" w:rsidTr="00127C1A">
        <w:tc>
          <w:tcPr>
            <w:tcW w:w="5316" w:type="dxa"/>
          </w:tcPr>
          <w:p w:rsidR="004154B6" w:rsidRDefault="004154B6" w:rsidP="00127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Фразы</w:t>
            </w:r>
            <w:r w:rsidRPr="00CC5A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которые можно обратить к предполагаемому </w:t>
            </w:r>
            <w:proofErr w:type="spellStart"/>
            <w:r w:rsidRPr="00CC5A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суициденту</w:t>
            </w:r>
            <w:proofErr w:type="spellEnd"/>
            <w:r w:rsidRPr="00CC5A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CC5A2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открыто не говорившему</w:t>
            </w:r>
            <w:r w:rsidRPr="00CC5A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 своих суицидальных намерениях</w:t>
            </w:r>
          </w:p>
        </w:tc>
        <w:tc>
          <w:tcPr>
            <w:tcW w:w="5316" w:type="dxa"/>
          </w:tcPr>
          <w:p w:rsidR="004154B6" w:rsidRDefault="004154B6" w:rsidP="00127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CC5A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разы, которые можно обратить к предполагаемому </w:t>
            </w:r>
            <w:proofErr w:type="spellStart"/>
            <w:r w:rsidRPr="00CC5A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суициденту</w:t>
            </w:r>
            <w:proofErr w:type="spellEnd"/>
            <w:r w:rsidRPr="00CC5A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CC5A2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открыто заявлявшему</w:t>
            </w:r>
            <w:r w:rsidRPr="00CC5A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 своих суицидальных намерениях</w:t>
            </w:r>
          </w:p>
        </w:tc>
      </w:tr>
      <w:tr w:rsidR="004154B6" w:rsidTr="00127C1A">
        <w:tc>
          <w:tcPr>
            <w:tcW w:w="5316" w:type="dxa"/>
          </w:tcPr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>Я очень ценю твою откровенность, ведь для того, чтобы поделиться своими чувствами, сейчас от тебя требуется много мужества.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>С каких пор ты считаешь свою жизнь столь безнадежной?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>Ты много значишь для меня, для нас. Меня беспокоит твоё настроение. Давай поговорим об этом.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>Что с тобой случилось за последнее время?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Когда ты почувствовал себя хуже?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К кому из окружающих твои проблемы имели отношение?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Ты все-таки взволнован. Может, если ты поделишься своими проблемами со мной, а я постараюсь понять тебя?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iCs/>
                <w:sz w:val="28"/>
                <w:szCs w:val="28"/>
              </w:rPr>
              <w:t>Похоже, у тебя что-то стряслось. Что тебя мучает?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Да, у тебя сейчас трудный период.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Чем я могу тебе сейчас помочь?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Я вижу, ты испытываешь сильные чувства!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Есть кто-нибудь, кто тебе мог бы помочь?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К сожалению, я в этой теме не очень компетентен, давай вместе поищем специалиста, который мог бы тебе помочь.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Мне кажется, при твоих способностях ты бы мог найти выход из положения.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дела? Как ты себя чувствуешь?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t>Ты выглядишь, словно в воду опущенный, что-то случилось?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t>Что ты собираешься делать?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Что помогло тебе справиться с трудностями в прошлом?</w:t>
            </w: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t>Что могло бы помочь сейчас?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кого ты бы хотел эту помощь получить?</w:t>
            </w:r>
          </w:p>
          <w:p w:rsidR="004154B6" w:rsidRPr="001079A4" w:rsidRDefault="004154B6" w:rsidP="00127C1A">
            <w:pPr>
              <w:numPr>
                <w:ilvl w:val="0"/>
                <w:numId w:val="1"/>
              </w:num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Знают ли твои родители, что ты испытываешь такие трудности, сложности, душевные муки?</w:t>
            </w:r>
          </w:p>
          <w:p w:rsidR="004154B6" w:rsidRPr="000A6A52" w:rsidRDefault="004154B6" w:rsidP="00127C1A">
            <w:pPr>
              <w:numPr>
                <w:ilvl w:val="0"/>
                <w:numId w:val="1"/>
              </w:num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Хочешь ли ты посоветоваться со специалистом (психотерапевтом, неврологом)?</w:t>
            </w:r>
          </w:p>
        </w:tc>
        <w:tc>
          <w:tcPr>
            <w:tcW w:w="5316" w:type="dxa"/>
          </w:tcPr>
          <w:p w:rsidR="004154B6" w:rsidRPr="001079A4" w:rsidRDefault="004154B6" w:rsidP="00127C1A">
            <w:pPr>
              <w:pStyle w:val="a4"/>
              <w:numPr>
                <w:ilvl w:val="0"/>
                <w:numId w:val="2"/>
              </w:numPr>
              <w:ind w:left="0" w:firstLine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Такое впечатление, что ты на самом деле говоришь о желании умереть.</w:t>
            </w:r>
          </w:p>
          <w:p w:rsidR="004154B6" w:rsidRPr="001079A4" w:rsidRDefault="004154B6" w:rsidP="00127C1A">
            <w:pPr>
              <w:numPr>
                <w:ilvl w:val="0"/>
                <w:numId w:val="2"/>
              </w:numPr>
              <w:ind w:left="105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t>Ты когда-нибудь думал, как совершить самоубийство?</w:t>
            </w:r>
          </w:p>
          <w:p w:rsidR="004154B6" w:rsidRPr="001079A4" w:rsidRDefault="004154B6" w:rsidP="00127C1A">
            <w:pPr>
              <w:numPr>
                <w:ilvl w:val="0"/>
                <w:numId w:val="2"/>
              </w:numPr>
              <w:ind w:left="0" w:firstLine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t>Ты думал о своих похоронах? Кто на них придет?</w:t>
            </w:r>
          </w:p>
          <w:p w:rsidR="004154B6" w:rsidRPr="001079A4" w:rsidRDefault="004154B6" w:rsidP="00127C1A">
            <w:pPr>
              <w:numPr>
                <w:ilvl w:val="0"/>
                <w:numId w:val="2"/>
              </w:numPr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>Когда впервые тебе пришли мысли о самоубийстве?</w:t>
            </w:r>
          </w:p>
          <w:p w:rsidR="004154B6" w:rsidRPr="001079A4" w:rsidRDefault="004154B6" w:rsidP="00127C1A">
            <w:pPr>
              <w:numPr>
                <w:ilvl w:val="0"/>
                <w:numId w:val="2"/>
              </w:numPr>
              <w:ind w:left="105"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>Какие проблемы подталкивают тебя к суициду?</w:t>
            </w:r>
          </w:p>
          <w:p w:rsidR="004154B6" w:rsidRPr="001079A4" w:rsidRDefault="004154B6" w:rsidP="00127C1A">
            <w:pPr>
              <w:numPr>
                <w:ilvl w:val="0"/>
                <w:numId w:val="2"/>
              </w:numPr>
              <w:ind w:left="105"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>Есть ли у тебя конкретные соображения о том, каким образом покончить с собой?</w:t>
            </w:r>
          </w:p>
          <w:p w:rsidR="004154B6" w:rsidRPr="001079A4" w:rsidRDefault="004154B6" w:rsidP="00127C1A">
            <w:pPr>
              <w:numPr>
                <w:ilvl w:val="0"/>
                <w:numId w:val="2"/>
              </w:numPr>
              <w:ind w:left="105"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Если ты раньше размышлял о самоубийстве, что тебя останавливало?</w:t>
            </w:r>
          </w:p>
          <w:p w:rsidR="004154B6" w:rsidRPr="001079A4" w:rsidRDefault="004154B6" w:rsidP="00127C1A">
            <w:pPr>
              <w:numPr>
                <w:ilvl w:val="0"/>
                <w:numId w:val="2"/>
              </w:numPr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>Обещай мне связаться со мной перед тем, как ты решишься на суицидальные действия в будущем для того, чтобы мы еще раз смогли обсудить возможные альтернативы поведения.</w:t>
            </w:r>
          </w:p>
          <w:p w:rsidR="004154B6" w:rsidRPr="001079A4" w:rsidRDefault="004154B6" w:rsidP="00127C1A">
            <w:pPr>
              <w:pStyle w:val="a4"/>
              <w:numPr>
                <w:ilvl w:val="0"/>
                <w:numId w:val="2"/>
              </w:numPr>
              <w:ind w:left="105" w:firstLine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Наверное,</w:t>
            </w:r>
            <w:r w:rsidRPr="001079A4">
              <w:rPr>
                <w:rFonts w:ascii="Times New Roman" w:hAnsi="Times New Roman" w:cs="Times New Roman"/>
                <w:sz w:val="28"/>
                <w:szCs w:val="28"/>
              </w:rPr>
              <w:t xml:space="preserve"> в твоей жизни случилось нечто такое тяжелое, что действительно можно задуматься о суициде.</w:t>
            </w:r>
          </w:p>
          <w:p w:rsidR="004154B6" w:rsidRPr="001079A4" w:rsidRDefault="004154B6" w:rsidP="00127C1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t>Ты надумал покончить с собой?</w:t>
            </w:r>
          </w:p>
          <w:p w:rsidR="004154B6" w:rsidRPr="001079A4" w:rsidRDefault="004154B6" w:rsidP="00127C1A">
            <w:pPr>
              <w:numPr>
                <w:ilvl w:val="0"/>
                <w:numId w:val="2"/>
              </w:numPr>
              <w:ind w:left="105"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079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что, если ты причинишь себе боль?</w:t>
            </w:r>
          </w:p>
          <w:p w:rsidR="004154B6" w:rsidRDefault="004154B6" w:rsidP="00127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4B6" w:rsidRDefault="004154B6">
      <w:pPr>
        <w:rPr>
          <w:rFonts w:ascii="Times New Roman" w:hAnsi="Times New Roman" w:cs="Times New Roman"/>
          <w:sz w:val="28"/>
          <w:szCs w:val="28"/>
        </w:rPr>
      </w:pPr>
    </w:p>
    <w:p w:rsidR="004154B6" w:rsidRPr="00CC5A21" w:rsidRDefault="004154B6">
      <w:pPr>
        <w:rPr>
          <w:rFonts w:ascii="Times New Roman" w:hAnsi="Times New Roman" w:cs="Times New Roman"/>
          <w:sz w:val="28"/>
          <w:szCs w:val="28"/>
        </w:rPr>
      </w:pPr>
    </w:p>
    <w:sectPr w:rsidR="004154B6" w:rsidRPr="00CC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6505D"/>
    <w:multiLevelType w:val="hybridMultilevel"/>
    <w:tmpl w:val="A63496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C003E"/>
    <w:multiLevelType w:val="hybridMultilevel"/>
    <w:tmpl w:val="02C24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21"/>
    <w:rsid w:val="0001114F"/>
    <w:rsid w:val="000A6A52"/>
    <w:rsid w:val="001079A4"/>
    <w:rsid w:val="004154B6"/>
    <w:rsid w:val="006262FA"/>
    <w:rsid w:val="00CC5A21"/>
    <w:rsid w:val="00E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AADBA-F931-4ADC-A8B7-2C73AEA2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с УИОП № 63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Борисовна Пометелина</dc:creator>
  <cp:keywords/>
  <dc:description/>
  <cp:lastModifiedBy>Марина Борисовна Пометелина</cp:lastModifiedBy>
  <cp:revision>4</cp:revision>
  <dcterms:created xsi:type="dcterms:W3CDTF">2018-02-12T06:17:00Z</dcterms:created>
  <dcterms:modified xsi:type="dcterms:W3CDTF">2021-02-11T06:22:00Z</dcterms:modified>
</cp:coreProperties>
</file>